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84" w:rsidRDefault="002F7A84" w:rsidP="004B3F7E">
      <w:pPr>
        <w:pStyle w:val="berschrift3"/>
      </w:pPr>
      <w:r w:rsidRPr="004B3F7E">
        <w:rPr>
          <w:sz w:val="26"/>
          <w:szCs w:val="26"/>
        </w:rPr>
        <w:t>M2: Verstädterung und</w:t>
      </w:r>
      <w:r>
        <w:t xml:space="preserve"> </w:t>
      </w:r>
      <w:r w:rsidRPr="004B3F7E">
        <w:rPr>
          <w:sz w:val="26"/>
          <w:szCs w:val="26"/>
        </w:rPr>
        <w:t>Metropolen</w:t>
      </w:r>
      <w:r w:rsidR="00E0732C">
        <w:tab/>
      </w:r>
      <w:r w:rsidR="00E0732C">
        <w:tab/>
      </w:r>
      <w:r w:rsidR="00E0732C">
        <w:tab/>
      </w:r>
      <w:r w:rsidR="00E0732C">
        <w:tab/>
      </w:r>
      <w:r w:rsidR="00E0732C">
        <w:tab/>
      </w:r>
      <w:r w:rsidR="00E0732C">
        <w:tab/>
      </w:r>
      <w:r w:rsidR="00E0732C">
        <w:tab/>
      </w:r>
      <w:r w:rsidR="00E0732C">
        <w:tab/>
      </w:r>
      <w:r w:rsidR="00E0732C">
        <w:tab/>
      </w:r>
      <w:bookmarkStart w:id="0" w:name="_GoBack"/>
      <w:bookmarkEnd w:id="0"/>
    </w:p>
    <w:p w:rsidR="00DD687D" w:rsidRDefault="0083040C">
      <w:r>
        <w:rPr>
          <w:noProof/>
          <w:lang w:eastAsia="de-A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5pt;margin-top:10.4pt;width:736.45pt;height:458.1pt;z-index:251658240">
            <v:textbox style="mso-next-textbox:#_x0000_s1026">
              <w:txbxContent>
                <w:p w:rsidR="002F7A84" w:rsidRDefault="002F7A84" w:rsidP="002F7A84">
                  <w:r>
                    <w:rPr>
                      <w:noProof/>
                      <w:lang w:eastAsia="de-AT"/>
                    </w:rPr>
                    <w:drawing>
                      <wp:inline distT="0" distB="0" distL="0" distR="0">
                        <wp:extent cx="9076232" cy="5408762"/>
                        <wp:effectExtent l="19050" t="0" r="0" b="0"/>
                        <wp:docPr id="1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94268" cy="5419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DD687D" w:rsidSect="002F7A8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58E" w:rsidRDefault="0059458E" w:rsidP="002F7A84">
      <w:pPr>
        <w:spacing w:after="0" w:line="240" w:lineRule="auto"/>
      </w:pPr>
      <w:r>
        <w:separator/>
      </w:r>
    </w:p>
  </w:endnote>
  <w:endnote w:type="continuationSeparator" w:id="0">
    <w:p w:rsidR="0059458E" w:rsidRDefault="0059458E" w:rsidP="002F7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58E" w:rsidRDefault="0059458E" w:rsidP="002F7A84">
      <w:pPr>
        <w:spacing w:after="0" w:line="240" w:lineRule="auto"/>
      </w:pPr>
      <w:r>
        <w:separator/>
      </w:r>
    </w:p>
  </w:footnote>
  <w:footnote w:type="continuationSeparator" w:id="0">
    <w:p w:rsidR="0059458E" w:rsidRDefault="0059458E" w:rsidP="002F7A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7A84"/>
    <w:rsid w:val="000635AD"/>
    <w:rsid w:val="002F7A84"/>
    <w:rsid w:val="00397CDE"/>
    <w:rsid w:val="0047173D"/>
    <w:rsid w:val="004B3F7E"/>
    <w:rsid w:val="00555612"/>
    <w:rsid w:val="0059458E"/>
    <w:rsid w:val="0070134C"/>
    <w:rsid w:val="00722153"/>
    <w:rsid w:val="0075530D"/>
    <w:rsid w:val="0083040C"/>
    <w:rsid w:val="00A07138"/>
    <w:rsid w:val="00BE7DA0"/>
    <w:rsid w:val="00D21719"/>
    <w:rsid w:val="00E0732C"/>
    <w:rsid w:val="00FC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7A84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F7A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3F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7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7A8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2F7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F7A84"/>
  </w:style>
  <w:style w:type="paragraph" w:styleId="Fuzeile">
    <w:name w:val="footer"/>
    <w:basedOn w:val="Standard"/>
    <w:link w:val="FuzeileZchn"/>
    <w:uiPriority w:val="99"/>
    <w:semiHidden/>
    <w:unhideWhenUsed/>
    <w:rsid w:val="002F7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F7A84"/>
  </w:style>
  <w:style w:type="character" w:customStyle="1" w:styleId="berschrift2Zchn">
    <w:name w:val="Überschrift 2 Zchn"/>
    <w:basedOn w:val="Absatz-Standardschriftart"/>
    <w:link w:val="berschrift2"/>
    <w:uiPriority w:val="9"/>
    <w:rsid w:val="002F7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3F7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Nussbaumer</dc:creator>
  <cp:lastModifiedBy>Monika Andraschko</cp:lastModifiedBy>
  <cp:revision>4</cp:revision>
  <dcterms:created xsi:type="dcterms:W3CDTF">2015-01-20T19:54:00Z</dcterms:created>
  <dcterms:modified xsi:type="dcterms:W3CDTF">2015-04-09T18:22:00Z</dcterms:modified>
</cp:coreProperties>
</file>